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F4" w:rsidRDefault="00973C27" w:rsidP="001921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ZAJĄCZKÓW</w:t>
      </w:r>
      <w:r w:rsidR="001921F4">
        <w:rPr>
          <w:rFonts w:ascii="Times New Roman" w:hAnsi="Times New Roman" w:cs="Times New Roman"/>
          <w:b/>
          <w:sz w:val="32"/>
          <w:szCs w:val="32"/>
        </w:rPr>
        <w:t xml:space="preserve"> DZ. NR </w:t>
      </w:r>
      <w:r>
        <w:rPr>
          <w:rFonts w:ascii="Times New Roman" w:hAnsi="Times New Roman" w:cs="Times New Roman"/>
          <w:b/>
          <w:sz w:val="32"/>
          <w:szCs w:val="32"/>
        </w:rPr>
        <w:t>69/1</w:t>
      </w:r>
      <w:r w:rsidR="001921F4">
        <w:rPr>
          <w:rFonts w:ascii="Times New Roman" w:hAnsi="Times New Roman" w:cs="Times New Roman"/>
          <w:b/>
          <w:sz w:val="32"/>
          <w:szCs w:val="32"/>
        </w:rPr>
        <w:t>, AM-1</w:t>
      </w:r>
    </w:p>
    <w:p w:rsidR="00AB653B" w:rsidRDefault="00AB653B" w:rsidP="001921F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653B" w:rsidRDefault="00AB653B" w:rsidP="001921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200650" cy="28765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D2" w:rsidRDefault="007025D2" w:rsidP="001921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noProof/>
          <w:sz w:val="18"/>
          <w:szCs w:val="18"/>
        </w:rPr>
        <w:t>Widok ogólny</w:t>
      </w:r>
      <w:r w:rsidRPr="00C87EA5">
        <w:rPr>
          <w:rFonts w:ascii="Arial" w:hAnsi="Arial" w:cs="Arial"/>
          <w:noProof/>
          <w:sz w:val="18"/>
          <w:szCs w:val="18"/>
        </w:rPr>
        <w:t xml:space="preserve"> nieruchomości</w:t>
      </w:r>
    </w:p>
    <w:p w:rsidR="00373B86" w:rsidRDefault="007025D2"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752725" cy="2066861"/>
            <wp:effectExtent l="19050" t="0" r="9525" b="0"/>
            <wp:docPr id="2" name="Obraz 2" descr="P101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84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2781300" cy="2076704"/>
            <wp:effectExtent l="19050" t="0" r="0" b="0"/>
            <wp:docPr id="5" name="Obraz 5" descr="P101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8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09" w:rsidRDefault="00D10709"/>
    <w:p w:rsidR="00D10709" w:rsidRDefault="00D10709"/>
    <w:p w:rsidR="005C4D39" w:rsidRDefault="005C4D39" w:rsidP="00D107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33519" cy="3400425"/>
            <wp:effectExtent l="19050" t="0" r="5031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83" cy="34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D39" w:rsidSect="00D10709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21F4"/>
    <w:rsid w:val="00183B30"/>
    <w:rsid w:val="001921F4"/>
    <w:rsid w:val="00192D1E"/>
    <w:rsid w:val="005C4D39"/>
    <w:rsid w:val="007025D2"/>
    <w:rsid w:val="007A6066"/>
    <w:rsid w:val="00973C27"/>
    <w:rsid w:val="00AB653B"/>
    <w:rsid w:val="00C3239F"/>
    <w:rsid w:val="00D10709"/>
    <w:rsid w:val="00DC6D8B"/>
    <w:rsid w:val="00E97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1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653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6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6</cp:revision>
  <dcterms:created xsi:type="dcterms:W3CDTF">2013-06-10T10:40:00Z</dcterms:created>
  <dcterms:modified xsi:type="dcterms:W3CDTF">2015-06-17T13:16:00Z</dcterms:modified>
</cp:coreProperties>
</file>